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D1F3B" w:rsidRDefault="007D1F3B" w:rsidP="007D1F3B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Приложение № 2 </w:t>
      </w:r>
    </w:p>
    <w:p w:rsidR="007D1F3B" w:rsidRDefault="007D1F3B" w:rsidP="007D1F3B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7D1F3B" w:rsidRDefault="007D1F3B" w:rsidP="007D1F3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ДЕКЛАРАЦИЯ</w:t>
      </w:r>
    </w:p>
    <w:p w:rsidR="007D1F3B" w:rsidRDefault="007D1F3B" w:rsidP="007D1F3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7D1F3B" w:rsidRDefault="007D1F3B" w:rsidP="007D1F3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по чл. 20 от Закона за публичните предприятия и по чл. 39, ал. 1 от Наредбата за общинските лечебни заведения</w:t>
      </w:r>
    </w:p>
    <w:p w:rsidR="007D1F3B" w:rsidRDefault="007D1F3B" w:rsidP="007D1F3B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7D1F3B" w:rsidRDefault="007D1F3B" w:rsidP="007D1F3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Долуподписаният(та) ............................................................................................................................ </w:t>
      </w:r>
    </w:p>
    <w:p w:rsidR="007D1F3B" w:rsidRDefault="007D1F3B" w:rsidP="007D1F3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л.к. №.............................издадена на:......................... от..................................................................... </w:t>
      </w:r>
    </w:p>
    <w:p w:rsidR="007D1F3B" w:rsidRDefault="007D1F3B" w:rsidP="007D1F3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 постоянен адрес........................................................................................</w:t>
      </w:r>
    </w:p>
    <w:p w:rsidR="007D1F3B" w:rsidRDefault="007D1F3B" w:rsidP="007D1F3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Адрес за кореспонденция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............................................................................................................. </w:t>
      </w:r>
    </w:p>
    <w:p w:rsidR="007D1F3B" w:rsidRDefault="007D1F3B" w:rsidP="007D1F3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телефонен номер.............................................................. </w:t>
      </w:r>
    </w:p>
    <w:p w:rsidR="007D1F3B" w:rsidRDefault="007D1F3B" w:rsidP="007D1F3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електронен адрес............................................................... </w:t>
      </w:r>
    </w:p>
    <w:p w:rsidR="007D1F3B" w:rsidRDefault="007D1F3B" w:rsidP="007D1F3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1" w:name="_heading=h.gxx8f7ocj8q" w:colFirst="0" w:colLast="0"/>
      <w:bookmarkEnd w:id="1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качеството ми на кандидат за член на съвета на директорите/управител/контрольор на </w:t>
      </w:r>
      <w:r>
        <w:t>“Център за кожно-венерически заболявания “ ЕООД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вписано в Търговския регистър и регистъра на юридическите лица с нестопанска цел към Агенцията по вписванията с ЕИК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fldChar w:fldCharType="begin"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instrText xml:space="preserve"> MERGEFIELD Е_И_К </w:instrTex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fldChar w:fldCharType="separate"/>
      </w:r>
      <w:r>
        <w:t>000689410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fldChar w:fldCharType="end"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със седалище и адрес на управление: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fldChar w:fldCharType="begin"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instrText xml:space="preserve"> MERGEFIELD Адрес </w:instrTex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fldChar w:fldCharType="separate"/>
      </w:r>
      <w:r>
        <w:t>гр. София, ул. “Георги Измирлиев” № 8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fldChar w:fldCharType="end"/>
      </w:r>
    </w:p>
    <w:p w:rsidR="007D1F3B" w:rsidRDefault="007D1F3B" w:rsidP="007D1F3B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7D1F3B" w:rsidRDefault="007D1F3B" w:rsidP="007D1F3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ДЕКЛАРИРАМ. ЧЕ:</w:t>
      </w:r>
    </w:p>
    <w:p w:rsidR="007D1F3B" w:rsidRDefault="007D1F3B" w:rsidP="007D1F3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7D1F3B" w:rsidRDefault="007D1F3B" w:rsidP="007D1F3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1. имам завършена образователно-квалификационна степен </w:t>
      </w:r>
      <w:r>
        <w:rPr>
          <w:rFonts w:ascii="Times New Roman" w:eastAsia="Times New Roman" w:hAnsi="Times New Roman" w:cs="Times New Roman"/>
          <w:sz w:val="24"/>
          <w:szCs w:val="24"/>
        </w:rPr>
        <w:t>“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бакалавър" или по-висока; </w:t>
      </w:r>
    </w:p>
    <w:p w:rsidR="007D1F3B" w:rsidRDefault="007D1F3B" w:rsidP="007D1F3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имам най-малко 5 години професионален опит; </w:t>
      </w:r>
    </w:p>
    <w:p w:rsidR="007D1F3B" w:rsidRDefault="007D1F3B" w:rsidP="007D1F3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3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не съм поставен под запрещение; </w:t>
      </w:r>
    </w:p>
    <w:p w:rsidR="007D1F3B" w:rsidRDefault="007D1F3B" w:rsidP="007D1F3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4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не съм осъждан за умишлено престъпление от общ характер; </w:t>
      </w:r>
    </w:p>
    <w:p w:rsidR="007D1F3B" w:rsidRDefault="007D1F3B" w:rsidP="007D1F3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5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не съм лишен от правото да заемам съответната длъжност; </w:t>
      </w:r>
    </w:p>
    <w:p w:rsidR="007D1F3B" w:rsidRDefault="007D1F3B" w:rsidP="007D1F3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6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 не съм обявен в несъстоятелност като едноличен търговец или неограничено отговорен съдружник в търговско дружество, обявено в несъстоятелност с останали неудовлетворени кредитори;</w:t>
      </w:r>
    </w:p>
    <w:p w:rsidR="007D1F3B" w:rsidRDefault="007D1F3B" w:rsidP="007D1F3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7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не съм бил член на управителен или контролен орган на дружество, съответно кооперация, </w:t>
      </w:r>
      <w:r>
        <w:rPr>
          <w:rFonts w:ascii="Times New Roman" w:eastAsia="Times New Roman" w:hAnsi="Times New Roman" w:cs="Times New Roman"/>
          <w:sz w:val="24"/>
          <w:szCs w:val="24"/>
        </w:rPr>
        <w:t>обявено 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несъстоятелност през последните две години преди назначаването с останали неудовлетворени кредитори;</w:t>
      </w:r>
    </w:p>
    <w:p w:rsidR="007D1F3B" w:rsidRDefault="007D1F3B" w:rsidP="007D1F3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8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Не съм бил управител, член на управителен или контролен орган на дружество, за което е било установено с влязло в сила наказателно постановление неизпълнение </w:t>
      </w:r>
      <w:r>
        <w:rPr>
          <w:rFonts w:ascii="Times New Roman" w:eastAsia="Times New Roman" w:hAnsi="Times New Roman" w:cs="Times New Roman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 задължения по създаване и съхранение на определените му нива от запаси по Закона за запасите от нефт и нефтопродукти;</w:t>
      </w:r>
    </w:p>
    <w:p w:rsidR="007D1F3B" w:rsidRDefault="007D1F3B" w:rsidP="007D1F3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9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не съм съпруг/съпруга или лице във фактическо съжителство, роднина по права линия, по съребрена линия - до четвърта степен включително, и по сватовство - до втора степен включително,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на управител или член на колективен орган за управление и контрол на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fldChar w:fldCharType="begin"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instrText xml:space="preserve"> MERGEFIELD "Наименование_" </w:instrTex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fldChar w:fldCharType="separate"/>
      </w:r>
      <w:r>
        <w:t>“Център за кожно-венерически заболявания “ ЕООД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fldChar w:fldCharType="end"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; </w:t>
      </w:r>
    </w:p>
    <w:p w:rsidR="007D1F3B" w:rsidRDefault="007D1F3B" w:rsidP="007D1F3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sz w:val="24"/>
          <w:szCs w:val="24"/>
        </w:rPr>
        <w:t>0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не заемам публична длъжност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bg-BG"/>
        </w:rPr>
        <w:t xml:space="preserve">по </w:t>
      </w:r>
      <w:r>
        <w:rPr>
          <w:rFonts w:ascii="Times New Roman" w:eastAsia="Times New Roman" w:hAnsi="Times New Roman" w:cs="Times New Roman"/>
          <w:sz w:val="24"/>
          <w:szCs w:val="24"/>
        </w:rPr>
        <w:t>чл. 5, ал. 1, т. 1 - 35, 38 и 39 от Закона за противодействие на корупцията сред лица, заемащи публични длъжности,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не съм член на политически кабинет и секретар на община; </w:t>
      </w:r>
    </w:p>
    <w:p w:rsidR="007D1F3B" w:rsidRDefault="007D1F3B" w:rsidP="007D1F3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не извършвам от свое или от чуждо име търговски сделки, сходни с дейността на </w:t>
      </w:r>
      <w:r>
        <w:t>“Център за кожно-венерически заболявания “ ЕООД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7D1F3B" w:rsidRDefault="007D1F3B" w:rsidP="007D1F3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1</w:t>
      </w:r>
      <w:r>
        <w:rPr>
          <w:rFonts w:ascii="Times New Roman" w:eastAsia="Times New Roman" w:hAnsi="Times New Roman" w:cs="Times New Roman"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не съм съдружник в събирателни, командитни дружества и в дружества с ограничена отговорност, които имат същия или сходен предмет на дейност като </w:t>
      </w:r>
      <w:r>
        <w:rPr>
          <w:rFonts w:ascii="Times New Roman" w:eastAsia="Times New Roman" w:hAnsi="Times New Roman" w:cs="Times New Roman"/>
          <w:sz w:val="24"/>
          <w:szCs w:val="24"/>
        </w:rPr>
        <w:fldChar w:fldCharType="begin"/>
      </w:r>
      <w:r>
        <w:rPr>
          <w:rFonts w:ascii="Times New Roman" w:eastAsia="Times New Roman" w:hAnsi="Times New Roman" w:cs="Times New Roman"/>
          <w:sz w:val="24"/>
          <w:szCs w:val="24"/>
        </w:rPr>
        <w:instrText xml:space="preserve"> MERGEFIELD Наименование_ </w:instrText>
      </w:r>
      <w:r>
        <w:rPr>
          <w:rFonts w:ascii="Times New Roman" w:eastAsia="Times New Roman" w:hAnsi="Times New Roman" w:cs="Times New Roman"/>
          <w:sz w:val="24"/>
          <w:szCs w:val="24"/>
        </w:rPr>
        <w:fldChar w:fldCharType="separate"/>
      </w:r>
      <w:r>
        <w:t>“Център за кожно-венерически заболявания “ ЕООД</w:t>
      </w:r>
      <w:r>
        <w:rPr>
          <w:rFonts w:ascii="Times New Roman" w:eastAsia="Times New Roman" w:hAnsi="Times New Roman" w:cs="Times New Roman"/>
          <w:sz w:val="24"/>
          <w:szCs w:val="24"/>
        </w:rPr>
        <w:fldChar w:fldCharType="end"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7D1F3B" w:rsidRDefault="007D1F3B" w:rsidP="007D1F3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sz w:val="24"/>
          <w:szCs w:val="24"/>
        </w:rPr>
        <w:t>3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 не съм управител или член на изпълнителен или контролен орган на друго публично предприятие;</w:t>
      </w:r>
    </w:p>
    <w:p w:rsidR="007D1F3B" w:rsidRDefault="007D1F3B" w:rsidP="007D1F3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sz w:val="24"/>
          <w:szCs w:val="24"/>
        </w:rPr>
        <w:t>4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r>
        <w:rPr>
          <w:rFonts w:ascii="Times New Roman" w:eastAsia="Times New Roman" w:hAnsi="Times New Roman" w:cs="Times New Roman"/>
          <w:sz w:val="24"/>
          <w:szCs w:val="24"/>
        </w:rPr>
        <w:t>съм български гражданин, гражданин на Европейския съюз или на държава – страна по Споразумението за Европейското икономическо пространство, или на Конфедерация Швейцария</w:t>
      </w:r>
    </w:p>
    <w:p w:rsidR="007D1F3B" w:rsidRDefault="007D1F3B" w:rsidP="007D1F3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bookmarkStart w:id="2" w:name="_heading=h.4ntx5ko565h2" w:colFirst="0" w:colLast="0"/>
      <w:bookmarkEnd w:id="2"/>
    </w:p>
    <w:p w:rsidR="007D1F3B" w:rsidRDefault="007D1F3B" w:rsidP="007D1F3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bookmarkStart w:id="3" w:name="_heading=h.tuwzfprgd4zz" w:colFirst="0" w:colLast="0"/>
      <w:bookmarkEnd w:id="3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Известна ми е наказателната отговорност по чл. 313 от Наказателния кодекс за деклариране на неверни данни.</w:t>
      </w:r>
    </w:p>
    <w:p w:rsidR="007D1F3B" w:rsidRDefault="007D1F3B" w:rsidP="007D1F3B">
      <w:pPr>
        <w:rPr>
          <w:rFonts w:ascii="Sofia Sans" w:eastAsia="Sofia Sans" w:hAnsi="Sofia Sans" w:cs="Sofia Sans"/>
          <w:color w:val="000000"/>
          <w:sz w:val="24"/>
          <w:szCs w:val="24"/>
        </w:rPr>
      </w:pPr>
    </w:p>
    <w:p w:rsidR="007D1F3B" w:rsidRDefault="007D1F3B" w:rsidP="007D1F3B">
      <w:pPr>
        <w:spacing w:after="0" w:line="240" w:lineRule="auto"/>
        <w:rPr>
          <w:rFonts w:ascii="Sofia Sans" w:eastAsia="Sofia Sans" w:hAnsi="Sofia Sans" w:cs="Sofia Sans"/>
          <w:sz w:val="24"/>
          <w:szCs w:val="24"/>
        </w:rPr>
      </w:pPr>
    </w:p>
    <w:p w:rsidR="007D1F3B" w:rsidRDefault="007D1F3B" w:rsidP="007D1F3B">
      <w:pPr>
        <w:spacing w:after="0" w:line="240" w:lineRule="auto"/>
        <w:rPr>
          <w:rFonts w:ascii="Sofia Sans" w:eastAsia="Sofia Sans" w:hAnsi="Sofia Sans" w:cs="Sofia Sans"/>
          <w:sz w:val="24"/>
          <w:szCs w:val="24"/>
        </w:rPr>
      </w:pPr>
    </w:p>
    <w:p w:rsidR="007D1F3B" w:rsidRPr="003C0707" w:rsidRDefault="007D1F3B" w:rsidP="007D1F3B">
      <w:pPr>
        <w:spacing w:after="0" w:line="240" w:lineRule="auto"/>
        <w:rPr>
          <w:rFonts w:eastAsia="Sofia Sans" w:cs="Sofia Sans"/>
          <w:sz w:val="24"/>
          <w:szCs w:val="24"/>
        </w:rPr>
      </w:pPr>
    </w:p>
    <w:p w:rsidR="007D1F3B" w:rsidRDefault="007D1F3B" w:rsidP="007D1F3B">
      <w:pPr>
        <w:spacing w:after="0" w:line="240" w:lineRule="auto"/>
        <w:rPr>
          <w:rFonts w:ascii="Sofia Sans" w:eastAsia="Sofia Sans" w:hAnsi="Sofia Sans" w:cs="Sofia Sans"/>
          <w:sz w:val="24"/>
          <w:szCs w:val="24"/>
        </w:rPr>
      </w:pPr>
    </w:p>
    <w:p w:rsidR="007D1F3B" w:rsidRDefault="007D1F3B" w:rsidP="007D1F3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Дата..........................                                          Декларатор:.............................................................     </w:t>
      </w:r>
    </w:p>
    <w:p w:rsidR="007D1F3B" w:rsidRDefault="007D1F3B" w:rsidP="007D1F3B">
      <w:pPr>
        <w:spacing w:after="0" w:line="240" w:lineRule="auto"/>
        <w:rPr>
          <w:rFonts w:ascii="Sofia Sans" w:eastAsia="Sofia Sans" w:hAnsi="Sofia Sans" w:cs="Sofia Sans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                          </w:t>
      </w:r>
      <w:r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</w:rPr>
        <w:t>(три имена и подпис)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       </w:t>
      </w:r>
      <w:r>
        <w:rPr>
          <w:rFonts w:ascii="Sofia Sans" w:eastAsia="Sofia Sans" w:hAnsi="Sofia Sans" w:cs="Sofia Sans"/>
          <w:color w:val="000000"/>
          <w:sz w:val="24"/>
          <w:szCs w:val="24"/>
        </w:rPr>
        <w:t xml:space="preserve"> </w:t>
      </w:r>
    </w:p>
    <w:p w:rsidR="00A3300C" w:rsidRPr="007D1F3B" w:rsidRDefault="00A3300C" w:rsidP="007D1F3B"/>
    <w:sectPr w:rsidR="00A3300C" w:rsidRPr="007D1F3B">
      <w:pgSz w:w="12240" w:h="15840"/>
      <w:pgMar w:top="1417" w:right="1417" w:bottom="1417" w:left="1417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ofia Sans">
    <w:altName w:val="Times New Roman"/>
    <w:charset w:val="00"/>
    <w:family w:val="auto"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1F3B"/>
    <w:rsid w:val="007D1F3B"/>
    <w:rsid w:val="00A330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DF5B538-6225-4A21-891D-FD67AF21FC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551</Words>
  <Characters>3143</Characters>
  <Application>Microsoft Office Word</Application>
  <DocSecurity>0</DocSecurity>
  <Lines>26</Lines>
  <Paragraphs>7</Paragraphs>
  <ScaleCrop>false</ScaleCrop>
  <Company/>
  <LinksUpToDate>false</LinksUpToDate>
  <CharactersWithSpaces>3687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ДИМИТРИНКА ДИМИТРОВА</dc:creator>
  <cp:keywords/>
  <dc:description/>
  <cp:lastModifiedBy>ДИМИТРИНКА ДИМИТРОВА</cp:lastModifiedBy>
  <cp:revision>1</cp:revision>
  <dcterms:created xsi:type="dcterms:W3CDTF">2026-06-26T13:01:00Z</dcterms:created>
  <dcterms:modified xsi:type="dcterms:W3CDTF">2026-06-26T13:01:00Z</dcterms:modified>
</cp:coreProperties>
</file>