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B85" w:rsidRDefault="00F56B85" w:rsidP="00F56B8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Приложение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№ 2 </w:t>
      </w:r>
    </w:p>
    <w:p w:rsidR="00F56B85" w:rsidRDefault="00F56B85" w:rsidP="00F56B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56B85" w:rsidRDefault="00F56B85" w:rsidP="00F56B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F56B85" w:rsidRDefault="00F56B85" w:rsidP="00F56B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56B85" w:rsidRDefault="00F56B85" w:rsidP="00F56B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20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публичните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предприятия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по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39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Наредбата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общинските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лечебни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заведения</w:t>
      </w:r>
      <w:proofErr w:type="spellEnd"/>
    </w:p>
    <w:p w:rsidR="00F56B85" w:rsidRDefault="00F56B85" w:rsidP="00F56B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56B85" w:rsidRDefault="00F56B85" w:rsidP="00F56B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Долуподписаният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............................................................................................................................ </w:t>
      </w:r>
    </w:p>
    <w:p w:rsidR="00F56B85" w:rsidRDefault="00F56B85" w:rsidP="00F56B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№.............................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издадена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от..................................................................... </w:t>
      </w:r>
    </w:p>
    <w:p w:rsidR="00F56B85" w:rsidRDefault="00F56B85" w:rsidP="00F56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постоянен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адрес........................................................................................</w:t>
      </w:r>
    </w:p>
    <w:p w:rsidR="00F56B85" w:rsidRDefault="00F56B85" w:rsidP="00F56B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Адрес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кореспонденция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56B85" w:rsidRDefault="00F56B85" w:rsidP="00F56B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телефонен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номер.............................................................. </w:t>
      </w:r>
    </w:p>
    <w:p w:rsidR="00F56B85" w:rsidRDefault="00F56B85" w:rsidP="00F56B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електронен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адрес............................................................... </w:t>
      </w:r>
    </w:p>
    <w:p w:rsidR="00F56B85" w:rsidRDefault="00F56B85" w:rsidP="00F56B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xx8f7ocj8q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кандидат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съвета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контрольор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V-</w:t>
      </w:r>
      <w:proofErr w:type="spellStart"/>
      <w:r>
        <w:t>София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вписано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Търговския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регистър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регистъра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нестопанска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Агенцията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вписванията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ЕИК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Е_И_К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000689638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седалище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Адрес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гр. София ул. “Акад. Стефан Младенов” № 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F56B85" w:rsidRDefault="00F56B85" w:rsidP="00F56B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56B85" w:rsidRDefault="00F56B85" w:rsidP="00F56B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ДЕКЛАРИРАМ. ЧЕ:</w:t>
      </w:r>
    </w:p>
    <w:p w:rsidR="00F56B85" w:rsidRDefault="00F56B85" w:rsidP="00F56B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6B85" w:rsidRDefault="00F56B85" w:rsidP="00F56B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имам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завършена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образователно-квалификационна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бакалавър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висока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F56B85" w:rsidRDefault="00F56B85" w:rsidP="00F56B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имам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най-малко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години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професионален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опит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F56B85" w:rsidRDefault="00F56B85" w:rsidP="00F56B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поставен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запрещение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F56B85" w:rsidRDefault="00F56B85" w:rsidP="00F56B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осъждан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умишлено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престъпление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F56B85" w:rsidRDefault="00F56B85" w:rsidP="00F56B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лишен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заемам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съответната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длъжност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F56B85" w:rsidRDefault="00F56B85" w:rsidP="00F56B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обявен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несъстоятелност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едноличен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търговец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неограничено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отговорен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съдружник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търговско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дружество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обявено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несъстоятелност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останали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неудовлетворени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кредитори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56B85" w:rsidRDefault="00F56B85" w:rsidP="00F56B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дружество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съответно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кооперация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обявено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несъстоятелност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последните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години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назначаването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останали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неудовлетворени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кредитори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56B85" w:rsidRDefault="00F56B85" w:rsidP="00F56B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дружество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било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установено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влязло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сила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наказателно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неизпълнение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задължения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създаване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съхранение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запаси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запасите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нефт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нефтопродукти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56B85" w:rsidRDefault="00F56B85" w:rsidP="00F56B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съпруг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съпруга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във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фактическо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съжителство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роднина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съребрена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четвърта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включително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сватовство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втора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включително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управител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колективен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орган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управление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контрол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"Наименование_"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“Диагностично-консултативен център V-София”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F56B85" w:rsidRDefault="00F56B85" w:rsidP="00F56B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заемам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публична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длъжност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1, т. 1 - 35, 38 и 39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противодействие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корупцията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сред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лица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заемащи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публични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длъжности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политически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кабинет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секретар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F56B85" w:rsidRDefault="00F56B85" w:rsidP="00F56B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извършвам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чуждо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сделки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сходни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дейността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V-</w:t>
      </w:r>
      <w:proofErr w:type="spellStart"/>
      <w:r>
        <w:t>София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56B85" w:rsidRDefault="00F56B85" w:rsidP="00F56B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съдружник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събирателни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командитни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дружества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дружества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ограничена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отговорност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които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същия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сходен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MERGEFIELD Наименование_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t>“Диагностично-консултативен център V-София” ЕООД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56B85" w:rsidRDefault="00F56B85" w:rsidP="00F56B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изпълнителен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публично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предприятие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56B85" w:rsidRDefault="00F56B85" w:rsidP="00F56B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съм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български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гражданин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гражданин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Европейския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съюз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държава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страна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Споразумението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Европейското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икономическо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пространство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Конфедерация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Швейцария</w:t>
      </w:r>
      <w:proofErr w:type="spellEnd"/>
    </w:p>
    <w:p w:rsidR="00F56B85" w:rsidRDefault="00F56B85" w:rsidP="00F56B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heading=h.4ntx5ko565h2" w:colFirst="0" w:colLast="0"/>
      <w:bookmarkEnd w:id="2"/>
    </w:p>
    <w:p w:rsidR="00F56B85" w:rsidRDefault="00F56B85" w:rsidP="00F56B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3" w:name="_heading=h.tuwzfprgd4zz" w:colFirst="0" w:colLast="0"/>
      <w:bookmarkEnd w:id="3"/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Известна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наказателната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отговорност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313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Наказателния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кодекс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деклариране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неверни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данни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F56B85" w:rsidRDefault="00F56B85" w:rsidP="00F56B85">
      <w:pPr>
        <w:rPr>
          <w:rFonts w:ascii="Sofia Sans" w:eastAsia="Sofia Sans" w:hAnsi="Sofia Sans" w:cs="Sofia Sans"/>
          <w:color w:val="000000"/>
          <w:sz w:val="24"/>
          <w:szCs w:val="24"/>
        </w:rPr>
      </w:pPr>
    </w:p>
    <w:p w:rsidR="00F56B85" w:rsidRDefault="00F56B85" w:rsidP="00F56B85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F56B85" w:rsidRDefault="00F56B85" w:rsidP="00F56B85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F56B85" w:rsidRPr="003C0707" w:rsidRDefault="00F56B85" w:rsidP="00F56B85">
      <w:pPr>
        <w:spacing w:after="0" w:line="240" w:lineRule="auto"/>
        <w:rPr>
          <w:rFonts w:eastAsia="Sofia Sans" w:cs="Sofia Sans"/>
          <w:sz w:val="24"/>
          <w:szCs w:val="24"/>
        </w:rPr>
      </w:pPr>
    </w:p>
    <w:p w:rsidR="00F56B85" w:rsidRDefault="00F56B85" w:rsidP="00F56B85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F56B85" w:rsidRDefault="00F56B85" w:rsidP="00F56B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                                          Декларатор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:.............................................................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</w:p>
    <w:p w:rsidR="00F56B85" w:rsidRDefault="00F56B85" w:rsidP="00F56B85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три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имена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подпис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>
        <w:rPr>
          <w:rFonts w:ascii="Sofia Sans" w:eastAsia="Sofia Sans" w:hAnsi="Sofia Sans" w:cs="Sofia Sans"/>
          <w:color w:val="000000"/>
          <w:sz w:val="24"/>
          <w:szCs w:val="24"/>
        </w:rPr>
        <w:t xml:space="preserve"> </w:t>
      </w:r>
    </w:p>
    <w:p w:rsidR="00A3300C" w:rsidRPr="00F56B85" w:rsidRDefault="00A3300C" w:rsidP="00F56B85"/>
    <w:sectPr w:rsidR="00A3300C" w:rsidRPr="00F56B85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fia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B85"/>
    <w:rsid w:val="00822C78"/>
    <w:rsid w:val="00A3300C"/>
    <w:rsid w:val="00F5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1360A3-CF32-4C58-B0C9-56ADDA7D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ВЕСЕЛИНА ХРИСТОВА</cp:lastModifiedBy>
  <cp:revision>2</cp:revision>
  <dcterms:created xsi:type="dcterms:W3CDTF">2026-06-29T07:43:00Z</dcterms:created>
  <dcterms:modified xsi:type="dcterms:W3CDTF">2026-06-29T07:43:00Z</dcterms:modified>
</cp:coreProperties>
</file>